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BD6" w:rsidRDefault="007A1BD6" w:rsidP="0062696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C0CB1" w:rsidRPr="00785740" w:rsidRDefault="00785740" w:rsidP="00CC0CB1">
      <w:pPr>
        <w:pStyle w:val="ConsPlusNormal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5938E8">
        <w:rPr>
          <w:rFonts w:ascii="Times New Roman" w:hAnsi="Times New Roman" w:cs="Times New Roman"/>
          <w:sz w:val="20"/>
          <w:szCs w:val="20"/>
        </w:rPr>
        <w:t xml:space="preserve">             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CC0CB1" w:rsidRPr="008E3598" w:rsidTr="00736F22">
        <w:tc>
          <w:tcPr>
            <w:tcW w:w="7393" w:type="dxa"/>
          </w:tcPr>
          <w:p w:rsidR="00CC0CB1" w:rsidRDefault="00CC0CB1" w:rsidP="00CC0CB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3" w:type="dxa"/>
          </w:tcPr>
          <w:p w:rsidR="00CC0CB1" w:rsidRPr="008E3598" w:rsidRDefault="00CC0CB1" w:rsidP="00F03F46">
            <w:pPr>
              <w:pStyle w:val="ConsPlusNormal"/>
              <w:ind w:firstLine="0"/>
              <w:jc w:val="right"/>
              <w:outlineLvl w:val="1"/>
              <w:rPr>
                <w:sz w:val="20"/>
                <w:szCs w:val="20"/>
              </w:rPr>
            </w:pPr>
            <w:r w:rsidRPr="008E3598">
              <w:rPr>
                <w:sz w:val="20"/>
                <w:szCs w:val="20"/>
              </w:rPr>
              <w:t xml:space="preserve">Приложение №1 </w:t>
            </w:r>
          </w:p>
          <w:p w:rsidR="00CC0CB1" w:rsidRPr="008E3598" w:rsidRDefault="00CC0CB1" w:rsidP="00F03F46">
            <w:pPr>
              <w:pStyle w:val="ConsPlusNormal"/>
              <w:ind w:firstLine="0"/>
              <w:jc w:val="right"/>
              <w:outlineLvl w:val="1"/>
              <w:rPr>
                <w:sz w:val="20"/>
                <w:szCs w:val="20"/>
              </w:rPr>
            </w:pPr>
            <w:r w:rsidRPr="008E3598">
              <w:rPr>
                <w:sz w:val="20"/>
                <w:szCs w:val="20"/>
              </w:rPr>
              <w:t xml:space="preserve">к постановлению Администрации </w:t>
            </w:r>
          </w:p>
          <w:p w:rsidR="00CC0CB1" w:rsidRPr="008E3598" w:rsidRDefault="00CC0CB1" w:rsidP="00F03F46">
            <w:pPr>
              <w:pStyle w:val="ConsPlusNormal"/>
              <w:ind w:firstLine="0"/>
              <w:jc w:val="right"/>
              <w:outlineLvl w:val="1"/>
              <w:rPr>
                <w:sz w:val="20"/>
                <w:szCs w:val="20"/>
              </w:rPr>
            </w:pPr>
            <w:r w:rsidRPr="008E3598">
              <w:rPr>
                <w:sz w:val="20"/>
                <w:szCs w:val="20"/>
              </w:rPr>
              <w:t xml:space="preserve">Одесского муниципального района </w:t>
            </w:r>
          </w:p>
          <w:p w:rsidR="00CC0CB1" w:rsidRPr="008E3598" w:rsidRDefault="00CC0CB1" w:rsidP="00F03F46">
            <w:pPr>
              <w:pStyle w:val="ConsPlusNormal"/>
              <w:ind w:firstLine="0"/>
              <w:jc w:val="right"/>
              <w:outlineLvl w:val="1"/>
              <w:rPr>
                <w:sz w:val="20"/>
                <w:szCs w:val="20"/>
              </w:rPr>
            </w:pPr>
            <w:r w:rsidRPr="008E3598">
              <w:rPr>
                <w:sz w:val="20"/>
                <w:szCs w:val="20"/>
              </w:rPr>
              <w:t xml:space="preserve">Омской области </w:t>
            </w:r>
            <w:proofErr w:type="gramStart"/>
            <w:r w:rsidRPr="008E3598">
              <w:rPr>
                <w:sz w:val="20"/>
                <w:szCs w:val="20"/>
              </w:rPr>
              <w:t>от  09.01.2025</w:t>
            </w:r>
            <w:proofErr w:type="gramEnd"/>
            <w:r w:rsidRPr="008E3598">
              <w:rPr>
                <w:sz w:val="20"/>
                <w:szCs w:val="20"/>
              </w:rPr>
              <w:t xml:space="preserve"> №1</w:t>
            </w:r>
          </w:p>
          <w:p w:rsidR="00CC0CB1" w:rsidRPr="008E3598" w:rsidRDefault="00CC0CB1" w:rsidP="00F03F46">
            <w:pPr>
              <w:pStyle w:val="ConsPlusNormal"/>
              <w:ind w:firstLine="0"/>
              <w:jc w:val="right"/>
              <w:outlineLvl w:val="1"/>
              <w:rPr>
                <w:sz w:val="20"/>
                <w:szCs w:val="20"/>
              </w:rPr>
            </w:pPr>
          </w:p>
          <w:p w:rsidR="00CC0CB1" w:rsidRPr="008E3598" w:rsidRDefault="00CC0CB1" w:rsidP="00F03F46">
            <w:pPr>
              <w:pStyle w:val="ConsPlusNormal"/>
              <w:ind w:firstLine="0"/>
              <w:jc w:val="right"/>
              <w:outlineLvl w:val="1"/>
              <w:rPr>
                <w:sz w:val="20"/>
                <w:szCs w:val="20"/>
              </w:rPr>
            </w:pPr>
            <w:r w:rsidRPr="008E3598">
              <w:rPr>
                <w:sz w:val="20"/>
                <w:szCs w:val="20"/>
              </w:rPr>
              <w:t xml:space="preserve">«Приложение №1 </w:t>
            </w:r>
          </w:p>
          <w:p w:rsidR="00CC0CB1" w:rsidRPr="008E3598" w:rsidRDefault="00CC0CB1" w:rsidP="00F03F46">
            <w:pPr>
              <w:pStyle w:val="ConsPlusNormal"/>
              <w:ind w:firstLine="0"/>
              <w:jc w:val="right"/>
              <w:outlineLvl w:val="1"/>
              <w:rPr>
                <w:sz w:val="20"/>
                <w:szCs w:val="20"/>
              </w:rPr>
            </w:pPr>
            <w:r w:rsidRPr="008E3598">
              <w:rPr>
                <w:sz w:val="20"/>
                <w:szCs w:val="20"/>
              </w:rPr>
              <w:t xml:space="preserve">к приложению постановления Главы </w:t>
            </w:r>
          </w:p>
          <w:p w:rsidR="00CC0CB1" w:rsidRPr="008E3598" w:rsidRDefault="00CC0CB1" w:rsidP="00F03F46">
            <w:pPr>
              <w:pStyle w:val="ConsPlusNormal"/>
              <w:ind w:firstLine="0"/>
              <w:jc w:val="right"/>
              <w:outlineLvl w:val="1"/>
              <w:rPr>
                <w:sz w:val="20"/>
                <w:szCs w:val="20"/>
              </w:rPr>
            </w:pPr>
            <w:r w:rsidRPr="008E3598">
              <w:rPr>
                <w:sz w:val="20"/>
                <w:szCs w:val="20"/>
              </w:rPr>
              <w:t xml:space="preserve">Одесского муниципального района </w:t>
            </w:r>
          </w:p>
          <w:p w:rsidR="00CC0CB1" w:rsidRPr="008E3598" w:rsidRDefault="00CC0CB1" w:rsidP="00F03F46">
            <w:pPr>
              <w:pStyle w:val="ConsPlusNormal"/>
              <w:ind w:firstLine="0"/>
              <w:jc w:val="right"/>
              <w:outlineLvl w:val="1"/>
              <w:rPr>
                <w:sz w:val="20"/>
                <w:szCs w:val="20"/>
              </w:rPr>
            </w:pPr>
            <w:r w:rsidRPr="008E3598">
              <w:rPr>
                <w:sz w:val="20"/>
                <w:szCs w:val="20"/>
              </w:rPr>
              <w:t>Омской области от 11.11.2020 №</w:t>
            </w:r>
            <w:r w:rsidR="0021539F" w:rsidRPr="008E3598">
              <w:rPr>
                <w:sz w:val="20"/>
                <w:szCs w:val="20"/>
              </w:rPr>
              <w:t>423</w:t>
            </w:r>
          </w:p>
          <w:p w:rsidR="00CC0CB1" w:rsidRPr="008E3598" w:rsidRDefault="00CC0CB1" w:rsidP="00CC0CB1">
            <w:pPr>
              <w:pStyle w:val="ConsPlusNormal"/>
              <w:ind w:firstLine="0"/>
              <w:jc w:val="center"/>
              <w:outlineLvl w:val="1"/>
              <w:rPr>
                <w:sz w:val="20"/>
                <w:szCs w:val="20"/>
              </w:rPr>
            </w:pPr>
          </w:p>
        </w:tc>
      </w:tr>
    </w:tbl>
    <w:p w:rsidR="007A1BD6" w:rsidRPr="00DF35B4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76"/>
      <w:bookmarkEnd w:id="0"/>
    </w:p>
    <w:p w:rsidR="007A1BD6" w:rsidRPr="008E3598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E3598">
        <w:rPr>
          <w:rFonts w:ascii="Times New Roman" w:hAnsi="Times New Roman" w:cs="Times New Roman"/>
          <w:sz w:val="24"/>
          <w:szCs w:val="24"/>
        </w:rPr>
        <w:t>ОЖИДАЕМЫЕ РЕЗУЛЬТАТЫ</w:t>
      </w:r>
    </w:p>
    <w:p w:rsidR="007A1BD6" w:rsidRPr="008E3598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E3598">
        <w:rPr>
          <w:rFonts w:ascii="Times New Roman" w:hAnsi="Times New Roman" w:cs="Times New Roman"/>
          <w:sz w:val="24"/>
          <w:szCs w:val="24"/>
        </w:rPr>
        <w:t>реализации муниципальной программы Одесского</w:t>
      </w:r>
    </w:p>
    <w:p w:rsidR="007A1BD6" w:rsidRPr="008E3598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E3598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</w:p>
    <w:p w:rsidR="007A1BD6" w:rsidRPr="008E3598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E3598">
        <w:rPr>
          <w:rFonts w:ascii="Times New Roman" w:hAnsi="Times New Roman" w:cs="Times New Roman"/>
          <w:sz w:val="24"/>
          <w:szCs w:val="24"/>
        </w:rPr>
        <w:t>(далее - муниципальная программа)</w:t>
      </w:r>
    </w:p>
    <w:p w:rsidR="007A1BD6" w:rsidRPr="008E3598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E3598">
        <w:rPr>
          <w:rFonts w:ascii="Times New Roman" w:hAnsi="Times New Roman" w:cs="Times New Roman"/>
          <w:sz w:val="24"/>
          <w:szCs w:val="24"/>
          <w:u w:val="single"/>
        </w:rPr>
        <w:t>«Содействие в развитии сельскохозяйственного производства,</w:t>
      </w:r>
      <w:r w:rsidR="00DF35B4" w:rsidRPr="008E359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E3598">
        <w:rPr>
          <w:rFonts w:ascii="Times New Roman" w:hAnsi="Times New Roman" w:cs="Times New Roman"/>
          <w:sz w:val="24"/>
          <w:szCs w:val="24"/>
          <w:u w:val="single"/>
        </w:rPr>
        <w:t>создание условий для развития малых форм хозяйствования в Одесском районе Омской области»</w:t>
      </w:r>
    </w:p>
    <w:p w:rsidR="007A1BD6" w:rsidRPr="008E3598" w:rsidRDefault="00DF35B4" w:rsidP="008E3598">
      <w:pPr>
        <w:pStyle w:val="ConsPlusNormal"/>
        <w:tabs>
          <w:tab w:val="left" w:pos="5268"/>
          <w:tab w:val="center" w:pos="764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8E3598">
        <w:rPr>
          <w:rFonts w:ascii="Times New Roman" w:hAnsi="Times New Roman" w:cs="Times New Roman"/>
          <w:sz w:val="24"/>
          <w:szCs w:val="24"/>
        </w:rPr>
        <w:tab/>
      </w:r>
      <w:bookmarkStart w:id="1" w:name="_GoBack"/>
      <w:bookmarkEnd w:id="1"/>
    </w:p>
    <w:tbl>
      <w:tblPr>
        <w:tblW w:w="15776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77"/>
        <w:gridCol w:w="709"/>
        <w:gridCol w:w="1134"/>
        <w:gridCol w:w="992"/>
        <w:gridCol w:w="1134"/>
        <w:gridCol w:w="1134"/>
        <w:gridCol w:w="1134"/>
        <w:gridCol w:w="1134"/>
        <w:gridCol w:w="1134"/>
        <w:gridCol w:w="992"/>
        <w:gridCol w:w="993"/>
      </w:tblGrid>
      <w:tr w:rsidR="00120950" w:rsidRPr="008E3598" w:rsidTr="00120950">
        <w:trPr>
          <w:trHeight w:val="540"/>
        </w:trPr>
        <w:tc>
          <w:tcPr>
            <w:tcW w:w="709" w:type="dxa"/>
            <w:vMerge w:val="restart"/>
            <w:vAlign w:val="center"/>
          </w:tcPr>
          <w:p w:rsidR="00120950" w:rsidRPr="008E3598" w:rsidRDefault="00120950" w:rsidP="0072434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77" w:type="dxa"/>
            <w:vMerge w:val="restart"/>
            <w:vAlign w:val="center"/>
          </w:tcPr>
          <w:p w:rsidR="00120950" w:rsidRPr="008E3598" w:rsidRDefault="00120950" w:rsidP="000F77C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  <w:proofErr w:type="gramStart"/>
            <w:r w:rsidRPr="008E3598">
              <w:rPr>
                <w:rFonts w:ascii="Times New Roman" w:hAnsi="Times New Roman"/>
                <w:sz w:val="24"/>
                <w:szCs w:val="24"/>
              </w:rPr>
              <w:t>реализации  муниципальной</w:t>
            </w:r>
            <w:proofErr w:type="gramEnd"/>
            <w:r w:rsidRPr="008E3598">
              <w:rPr>
                <w:rFonts w:ascii="Times New Roman" w:hAnsi="Times New Roman"/>
                <w:sz w:val="24"/>
                <w:szCs w:val="24"/>
              </w:rPr>
              <w:t xml:space="preserve"> программы/подпрограммы муниципальной программы </w:t>
            </w:r>
          </w:p>
        </w:tc>
        <w:tc>
          <w:tcPr>
            <w:tcW w:w="709" w:type="dxa"/>
            <w:vMerge w:val="restart"/>
            <w:vAlign w:val="center"/>
          </w:tcPr>
          <w:p w:rsidR="00120950" w:rsidRPr="008E3598" w:rsidRDefault="00120950" w:rsidP="003B40E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120950" w:rsidRPr="008E3598" w:rsidRDefault="00120950" w:rsidP="003B40E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</w:tcPr>
          <w:p w:rsidR="00120950" w:rsidRPr="008E3598" w:rsidRDefault="00120950" w:rsidP="0054287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vAlign w:val="center"/>
          </w:tcPr>
          <w:p w:rsidR="00120950" w:rsidRPr="008E3598" w:rsidRDefault="00120950" w:rsidP="0054287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120950" w:rsidRPr="008E3598" w:rsidTr="00120950">
        <w:trPr>
          <w:trHeight w:val="540"/>
        </w:trPr>
        <w:tc>
          <w:tcPr>
            <w:tcW w:w="709" w:type="dxa"/>
            <w:vMerge/>
            <w:vAlign w:val="center"/>
          </w:tcPr>
          <w:p w:rsidR="00120950" w:rsidRPr="008E3598" w:rsidRDefault="00120950" w:rsidP="005428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7" w:type="dxa"/>
            <w:vMerge/>
            <w:vAlign w:val="center"/>
          </w:tcPr>
          <w:p w:rsidR="00120950" w:rsidRPr="008E3598" w:rsidRDefault="00120950" w:rsidP="005428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20950" w:rsidRPr="008E3598" w:rsidRDefault="00120950" w:rsidP="005428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0950" w:rsidRPr="008E3598" w:rsidRDefault="00120950" w:rsidP="00724349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  <w:p w:rsidR="00120950" w:rsidRPr="008E3598" w:rsidRDefault="00120950" w:rsidP="00724349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(факт)</w:t>
            </w:r>
          </w:p>
        </w:tc>
        <w:tc>
          <w:tcPr>
            <w:tcW w:w="992" w:type="dxa"/>
            <w:vAlign w:val="center"/>
          </w:tcPr>
          <w:p w:rsidR="00120950" w:rsidRPr="008E3598" w:rsidRDefault="00120950" w:rsidP="00120950">
            <w:pPr>
              <w:autoSpaceDE w:val="0"/>
              <w:autoSpaceDN w:val="0"/>
              <w:adjustRightInd w:val="0"/>
              <w:ind w:left="-108" w:firstLine="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2020 год (оценка)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724349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59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120950" w:rsidRPr="008E3598" w:rsidRDefault="00120950" w:rsidP="00724349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59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724349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59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120950" w:rsidRPr="008E3598" w:rsidRDefault="00120950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120950" w:rsidRPr="008E3598" w:rsidRDefault="00120950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120950" w:rsidRPr="008E3598" w:rsidRDefault="00120950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120950" w:rsidRPr="008E3598" w:rsidRDefault="00120950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bottom"/>
          </w:tcPr>
          <w:p w:rsidR="00120950" w:rsidRPr="008E3598" w:rsidRDefault="00120950" w:rsidP="007659A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  <w:p w:rsidR="00120950" w:rsidRPr="008E3598" w:rsidRDefault="00120950" w:rsidP="007659A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20950" w:rsidRPr="008E3598" w:rsidRDefault="00120950" w:rsidP="0012095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</w:tr>
    </w:tbl>
    <w:p w:rsidR="007A1BD6" w:rsidRPr="008E3598" w:rsidRDefault="007A1BD6" w:rsidP="000F77C7">
      <w:pPr>
        <w:rPr>
          <w:rFonts w:ascii="Times New Roman" w:hAnsi="Times New Roman"/>
          <w:sz w:val="24"/>
          <w:szCs w:val="24"/>
        </w:rPr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435"/>
        <w:gridCol w:w="851"/>
        <w:gridCol w:w="1134"/>
        <w:gridCol w:w="992"/>
        <w:gridCol w:w="1134"/>
        <w:gridCol w:w="1134"/>
        <w:gridCol w:w="1134"/>
        <w:gridCol w:w="1134"/>
        <w:gridCol w:w="1134"/>
        <w:gridCol w:w="992"/>
        <w:gridCol w:w="992"/>
      </w:tblGrid>
      <w:tr w:rsidR="00120950" w:rsidRPr="008E3598" w:rsidTr="00120950">
        <w:trPr>
          <w:trHeight w:val="334"/>
          <w:tblHeader/>
        </w:trPr>
        <w:tc>
          <w:tcPr>
            <w:tcW w:w="668" w:type="dxa"/>
            <w:vAlign w:val="center"/>
          </w:tcPr>
          <w:p w:rsidR="00120950" w:rsidRPr="008E3598" w:rsidRDefault="00120950" w:rsidP="00262AC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vAlign w:val="center"/>
          </w:tcPr>
          <w:p w:rsidR="00120950" w:rsidRPr="008E3598" w:rsidRDefault="00120950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120950" w:rsidRPr="008E3598" w:rsidRDefault="00120950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20950" w:rsidRPr="008E3598" w:rsidRDefault="00120950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20950" w:rsidRPr="008E3598" w:rsidRDefault="00120950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20950" w:rsidRPr="008E3598" w:rsidRDefault="00120950" w:rsidP="00262AC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120950" w:rsidRPr="008E3598" w:rsidRDefault="00120950" w:rsidP="00262AC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120950" w:rsidRPr="008E3598" w:rsidRDefault="00120950" w:rsidP="00262AC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950" w:rsidRPr="008E3598" w:rsidTr="00120950">
        <w:trPr>
          <w:trHeight w:val="411"/>
        </w:trPr>
        <w:tc>
          <w:tcPr>
            <w:tcW w:w="668" w:type="dxa"/>
            <w:vAlign w:val="center"/>
          </w:tcPr>
          <w:p w:rsidR="00120950" w:rsidRPr="008E3598" w:rsidRDefault="00120950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 xml:space="preserve">Обеспечение ежегодного объема закупа молока в ЛПХ </w:t>
            </w:r>
          </w:p>
        </w:tc>
        <w:tc>
          <w:tcPr>
            <w:tcW w:w="851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5800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5900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4300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992" w:type="dxa"/>
            <w:vAlign w:val="center"/>
          </w:tcPr>
          <w:p w:rsidR="00120950" w:rsidRPr="008E3598" w:rsidRDefault="00120950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992" w:type="dxa"/>
            <w:vAlign w:val="center"/>
          </w:tcPr>
          <w:p w:rsidR="00120950" w:rsidRPr="008E3598" w:rsidRDefault="00120950" w:rsidP="00120950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</w:tr>
      <w:tr w:rsidR="00120950" w:rsidRPr="008E3598" w:rsidTr="00120950">
        <w:trPr>
          <w:trHeight w:val="801"/>
        </w:trPr>
        <w:tc>
          <w:tcPr>
            <w:tcW w:w="668" w:type="dxa"/>
            <w:vAlign w:val="center"/>
          </w:tcPr>
          <w:p w:rsidR="00120950" w:rsidRPr="008E3598" w:rsidRDefault="00120950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35" w:type="dxa"/>
            <w:vAlign w:val="center"/>
          </w:tcPr>
          <w:p w:rsidR="00120950" w:rsidRPr="008E3598" w:rsidRDefault="00120950" w:rsidP="00386A2F">
            <w:pPr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% достижение кассового исполнения плановых показателей</w:t>
            </w:r>
          </w:p>
        </w:tc>
        <w:tc>
          <w:tcPr>
            <w:tcW w:w="851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120950" w:rsidRPr="008E3598" w:rsidRDefault="00120950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120950" w:rsidRPr="008E3598" w:rsidRDefault="00120950" w:rsidP="00120950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20950" w:rsidRPr="008E3598" w:rsidTr="00120950">
        <w:trPr>
          <w:trHeight w:val="801"/>
        </w:trPr>
        <w:tc>
          <w:tcPr>
            <w:tcW w:w="668" w:type="dxa"/>
            <w:vAlign w:val="center"/>
          </w:tcPr>
          <w:p w:rsidR="00120950" w:rsidRPr="008E3598" w:rsidRDefault="00120950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35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% выполнения заявок от поселений Одесского муниципального района на отлов безнадзорных животных</w:t>
            </w:r>
          </w:p>
        </w:tc>
        <w:tc>
          <w:tcPr>
            <w:tcW w:w="851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20950" w:rsidRPr="008E3598" w:rsidRDefault="00120950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120950" w:rsidRPr="008E3598" w:rsidRDefault="00120950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120950" w:rsidRPr="008E3598" w:rsidRDefault="00120950" w:rsidP="00120950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7A1BD6" w:rsidRPr="008E3598" w:rsidRDefault="007A1BD6" w:rsidP="000F77C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A1BD6" w:rsidRPr="008E3598" w:rsidRDefault="007A1BD6" w:rsidP="00950106">
      <w:pPr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8E3598">
        <w:rPr>
          <w:rFonts w:ascii="Times New Roman" w:hAnsi="Times New Roman"/>
          <w:sz w:val="24"/>
          <w:szCs w:val="24"/>
        </w:rPr>
        <w:t>&lt;*&gt; Ожидаемый результат считается достигнутым, если его фактическое значение равно плановому значению или улучшено относительно него.</w:t>
      </w:r>
    </w:p>
    <w:p w:rsidR="007A1BD6" w:rsidRPr="008E3598" w:rsidRDefault="007A1BD6" w:rsidP="00950106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sectPr w:rsidR="007A1BD6" w:rsidRPr="008E3598" w:rsidSect="008E3598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E13" w:rsidRDefault="00C23E13" w:rsidP="003B79F4">
      <w:r>
        <w:separator/>
      </w:r>
    </w:p>
  </w:endnote>
  <w:endnote w:type="continuationSeparator" w:id="0">
    <w:p w:rsidR="00C23E13" w:rsidRDefault="00C23E13" w:rsidP="003B7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E13" w:rsidRDefault="00C23E13" w:rsidP="003B79F4">
      <w:r>
        <w:separator/>
      </w:r>
    </w:p>
  </w:footnote>
  <w:footnote w:type="continuationSeparator" w:id="0">
    <w:p w:rsidR="00C23E13" w:rsidRDefault="00C23E13" w:rsidP="003B7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B10222F"/>
    <w:multiLevelType w:val="hybridMultilevel"/>
    <w:tmpl w:val="DB5873F8"/>
    <w:lvl w:ilvl="0" w:tplc="53AA19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D8D183D"/>
    <w:multiLevelType w:val="hybridMultilevel"/>
    <w:tmpl w:val="E8EA1968"/>
    <w:lvl w:ilvl="0" w:tplc="F934021A">
      <w:start w:val="1"/>
      <w:numFmt w:val="decimal"/>
      <w:lvlText w:val="%1."/>
      <w:lvlJc w:val="left"/>
      <w:pPr>
        <w:ind w:left="3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90" w:hanging="180"/>
      </w:pPr>
      <w:rPr>
        <w:rFonts w:cs="Times New Roman"/>
      </w:rPr>
    </w:lvl>
  </w:abstractNum>
  <w:abstractNum w:abstractNumId="3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2D5E3AC0"/>
    <w:multiLevelType w:val="hybridMultilevel"/>
    <w:tmpl w:val="79CE7744"/>
    <w:lvl w:ilvl="0" w:tplc="6F00BEF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8360552"/>
    <w:multiLevelType w:val="hybridMultilevel"/>
    <w:tmpl w:val="2D9E5644"/>
    <w:lvl w:ilvl="0" w:tplc="313C1BEC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744B4195"/>
    <w:multiLevelType w:val="hybridMultilevel"/>
    <w:tmpl w:val="BF3E25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206"/>
    <w:rsid w:val="000014FC"/>
    <w:rsid w:val="00001B6F"/>
    <w:rsid w:val="00003F2A"/>
    <w:rsid w:val="00020651"/>
    <w:rsid w:val="000266F1"/>
    <w:rsid w:val="00026FC3"/>
    <w:rsid w:val="00030FEE"/>
    <w:rsid w:val="000353A0"/>
    <w:rsid w:val="00040956"/>
    <w:rsid w:val="00041107"/>
    <w:rsid w:val="00042C81"/>
    <w:rsid w:val="00045411"/>
    <w:rsid w:val="00060720"/>
    <w:rsid w:val="00064FBF"/>
    <w:rsid w:val="00077608"/>
    <w:rsid w:val="00080C5D"/>
    <w:rsid w:val="00084102"/>
    <w:rsid w:val="000B2AFD"/>
    <w:rsid w:val="000B43C5"/>
    <w:rsid w:val="000B446E"/>
    <w:rsid w:val="000B7B20"/>
    <w:rsid w:val="000C1CEF"/>
    <w:rsid w:val="000C55B8"/>
    <w:rsid w:val="000D6DEB"/>
    <w:rsid w:val="000F77C7"/>
    <w:rsid w:val="00100F74"/>
    <w:rsid w:val="00103244"/>
    <w:rsid w:val="00107733"/>
    <w:rsid w:val="00110CED"/>
    <w:rsid w:val="0011261E"/>
    <w:rsid w:val="00113DA9"/>
    <w:rsid w:val="00120950"/>
    <w:rsid w:val="00122F40"/>
    <w:rsid w:val="001320ED"/>
    <w:rsid w:val="001345C7"/>
    <w:rsid w:val="0014504D"/>
    <w:rsid w:val="00166D50"/>
    <w:rsid w:val="001716FE"/>
    <w:rsid w:val="00172258"/>
    <w:rsid w:val="00176E23"/>
    <w:rsid w:val="00185C82"/>
    <w:rsid w:val="001919CB"/>
    <w:rsid w:val="001A31D8"/>
    <w:rsid w:val="001A5550"/>
    <w:rsid w:val="001A6317"/>
    <w:rsid w:val="001B5315"/>
    <w:rsid w:val="001D04FD"/>
    <w:rsid w:val="001E03B7"/>
    <w:rsid w:val="00205CDA"/>
    <w:rsid w:val="002062F4"/>
    <w:rsid w:val="0021539F"/>
    <w:rsid w:val="0022405B"/>
    <w:rsid w:val="00236CF5"/>
    <w:rsid w:val="00262AC7"/>
    <w:rsid w:val="00275B38"/>
    <w:rsid w:val="002A7D0B"/>
    <w:rsid w:val="002F21DD"/>
    <w:rsid w:val="00310067"/>
    <w:rsid w:val="003107C6"/>
    <w:rsid w:val="003166EF"/>
    <w:rsid w:val="0032040B"/>
    <w:rsid w:val="00356DBF"/>
    <w:rsid w:val="003678D8"/>
    <w:rsid w:val="0038654F"/>
    <w:rsid w:val="00386A2F"/>
    <w:rsid w:val="00395B98"/>
    <w:rsid w:val="003B40E0"/>
    <w:rsid w:val="003B5504"/>
    <w:rsid w:val="003B79F4"/>
    <w:rsid w:val="003C1CB6"/>
    <w:rsid w:val="003D259A"/>
    <w:rsid w:val="003D51B8"/>
    <w:rsid w:val="003D648F"/>
    <w:rsid w:val="004016B7"/>
    <w:rsid w:val="0041011F"/>
    <w:rsid w:val="004204E7"/>
    <w:rsid w:val="004207C5"/>
    <w:rsid w:val="00420D41"/>
    <w:rsid w:val="0042185E"/>
    <w:rsid w:val="00424902"/>
    <w:rsid w:val="004268DD"/>
    <w:rsid w:val="00432D2E"/>
    <w:rsid w:val="00463D96"/>
    <w:rsid w:val="00471B83"/>
    <w:rsid w:val="004B102D"/>
    <w:rsid w:val="004B6E89"/>
    <w:rsid w:val="004C05E2"/>
    <w:rsid w:val="004C0B8B"/>
    <w:rsid w:val="004C7A84"/>
    <w:rsid w:val="004E2CE8"/>
    <w:rsid w:val="004F5435"/>
    <w:rsid w:val="004F6D1D"/>
    <w:rsid w:val="005230E6"/>
    <w:rsid w:val="00526234"/>
    <w:rsid w:val="00542877"/>
    <w:rsid w:val="00556171"/>
    <w:rsid w:val="00557B9E"/>
    <w:rsid w:val="00561DA6"/>
    <w:rsid w:val="00582498"/>
    <w:rsid w:val="00585050"/>
    <w:rsid w:val="0058574C"/>
    <w:rsid w:val="005938E8"/>
    <w:rsid w:val="00593E69"/>
    <w:rsid w:val="005968E7"/>
    <w:rsid w:val="005A065F"/>
    <w:rsid w:val="005B7D14"/>
    <w:rsid w:val="005C19E1"/>
    <w:rsid w:val="005C3C02"/>
    <w:rsid w:val="005E0FD8"/>
    <w:rsid w:val="005F01CE"/>
    <w:rsid w:val="00607B83"/>
    <w:rsid w:val="006171E5"/>
    <w:rsid w:val="00626968"/>
    <w:rsid w:val="00637FBC"/>
    <w:rsid w:val="006606F6"/>
    <w:rsid w:val="00663068"/>
    <w:rsid w:val="00681BD8"/>
    <w:rsid w:val="00690507"/>
    <w:rsid w:val="006A04E9"/>
    <w:rsid w:val="006C17AE"/>
    <w:rsid w:val="006C2FC2"/>
    <w:rsid w:val="006F18A5"/>
    <w:rsid w:val="006F3B84"/>
    <w:rsid w:val="00705571"/>
    <w:rsid w:val="00707F48"/>
    <w:rsid w:val="007207B8"/>
    <w:rsid w:val="00721839"/>
    <w:rsid w:val="00723AA6"/>
    <w:rsid w:val="00724349"/>
    <w:rsid w:val="00736F22"/>
    <w:rsid w:val="007464C0"/>
    <w:rsid w:val="00762A5A"/>
    <w:rsid w:val="007659A9"/>
    <w:rsid w:val="00785740"/>
    <w:rsid w:val="007947E2"/>
    <w:rsid w:val="007A02DB"/>
    <w:rsid w:val="007A1BD6"/>
    <w:rsid w:val="007D1DC7"/>
    <w:rsid w:val="007E31D4"/>
    <w:rsid w:val="00844263"/>
    <w:rsid w:val="0086485D"/>
    <w:rsid w:val="0087548E"/>
    <w:rsid w:val="00884645"/>
    <w:rsid w:val="008856A7"/>
    <w:rsid w:val="008973C4"/>
    <w:rsid w:val="008A2206"/>
    <w:rsid w:val="008A60EA"/>
    <w:rsid w:val="008D3F92"/>
    <w:rsid w:val="008D48AF"/>
    <w:rsid w:val="008E01B3"/>
    <w:rsid w:val="008E3598"/>
    <w:rsid w:val="008E503F"/>
    <w:rsid w:val="009000C8"/>
    <w:rsid w:val="00922C5E"/>
    <w:rsid w:val="00924820"/>
    <w:rsid w:val="00936BD0"/>
    <w:rsid w:val="00941396"/>
    <w:rsid w:val="00950106"/>
    <w:rsid w:val="00951403"/>
    <w:rsid w:val="00951700"/>
    <w:rsid w:val="00956C47"/>
    <w:rsid w:val="00960BAA"/>
    <w:rsid w:val="00985BA8"/>
    <w:rsid w:val="009860B0"/>
    <w:rsid w:val="00986E4F"/>
    <w:rsid w:val="009958AC"/>
    <w:rsid w:val="009A5F9A"/>
    <w:rsid w:val="009A67E0"/>
    <w:rsid w:val="009B209A"/>
    <w:rsid w:val="009B26EA"/>
    <w:rsid w:val="009B3CCA"/>
    <w:rsid w:val="009B4038"/>
    <w:rsid w:val="009B687E"/>
    <w:rsid w:val="009D51C4"/>
    <w:rsid w:val="009F2508"/>
    <w:rsid w:val="00A01369"/>
    <w:rsid w:val="00A0248B"/>
    <w:rsid w:val="00A33D58"/>
    <w:rsid w:val="00A33E9A"/>
    <w:rsid w:val="00A359E8"/>
    <w:rsid w:val="00A437F6"/>
    <w:rsid w:val="00A56E80"/>
    <w:rsid w:val="00A6536D"/>
    <w:rsid w:val="00A72E51"/>
    <w:rsid w:val="00A970A7"/>
    <w:rsid w:val="00AD0804"/>
    <w:rsid w:val="00B00AAC"/>
    <w:rsid w:val="00B02B83"/>
    <w:rsid w:val="00B12B5E"/>
    <w:rsid w:val="00B14D25"/>
    <w:rsid w:val="00B25794"/>
    <w:rsid w:val="00B34D41"/>
    <w:rsid w:val="00B44CA1"/>
    <w:rsid w:val="00B47822"/>
    <w:rsid w:val="00B60224"/>
    <w:rsid w:val="00B836DE"/>
    <w:rsid w:val="00BB4851"/>
    <w:rsid w:val="00BC5554"/>
    <w:rsid w:val="00BD19A2"/>
    <w:rsid w:val="00BF0ADB"/>
    <w:rsid w:val="00C17172"/>
    <w:rsid w:val="00C23E13"/>
    <w:rsid w:val="00C34018"/>
    <w:rsid w:val="00C45748"/>
    <w:rsid w:val="00C54DBF"/>
    <w:rsid w:val="00C61AF1"/>
    <w:rsid w:val="00C646C9"/>
    <w:rsid w:val="00C65506"/>
    <w:rsid w:val="00C72256"/>
    <w:rsid w:val="00CA4754"/>
    <w:rsid w:val="00CB137B"/>
    <w:rsid w:val="00CC0CB1"/>
    <w:rsid w:val="00CC1A37"/>
    <w:rsid w:val="00CE1DE7"/>
    <w:rsid w:val="00CE6B03"/>
    <w:rsid w:val="00CF6086"/>
    <w:rsid w:val="00D01B94"/>
    <w:rsid w:val="00D16962"/>
    <w:rsid w:val="00D224F5"/>
    <w:rsid w:val="00D33887"/>
    <w:rsid w:val="00D3593C"/>
    <w:rsid w:val="00D42126"/>
    <w:rsid w:val="00D66684"/>
    <w:rsid w:val="00D75823"/>
    <w:rsid w:val="00D826CB"/>
    <w:rsid w:val="00D83CEC"/>
    <w:rsid w:val="00D86514"/>
    <w:rsid w:val="00DA014C"/>
    <w:rsid w:val="00DB0FFE"/>
    <w:rsid w:val="00DB4E2B"/>
    <w:rsid w:val="00DC6CF0"/>
    <w:rsid w:val="00DC718F"/>
    <w:rsid w:val="00DD0507"/>
    <w:rsid w:val="00DD2662"/>
    <w:rsid w:val="00DE790A"/>
    <w:rsid w:val="00DF12ED"/>
    <w:rsid w:val="00DF35B4"/>
    <w:rsid w:val="00DF576B"/>
    <w:rsid w:val="00E01BCA"/>
    <w:rsid w:val="00E15713"/>
    <w:rsid w:val="00E17D74"/>
    <w:rsid w:val="00E22B92"/>
    <w:rsid w:val="00E532B5"/>
    <w:rsid w:val="00E614E8"/>
    <w:rsid w:val="00E73250"/>
    <w:rsid w:val="00E735EC"/>
    <w:rsid w:val="00E82508"/>
    <w:rsid w:val="00EA6262"/>
    <w:rsid w:val="00EC15ED"/>
    <w:rsid w:val="00ED1DA6"/>
    <w:rsid w:val="00ED4B56"/>
    <w:rsid w:val="00EE54DB"/>
    <w:rsid w:val="00F03F46"/>
    <w:rsid w:val="00F05233"/>
    <w:rsid w:val="00F103A8"/>
    <w:rsid w:val="00F1380B"/>
    <w:rsid w:val="00F17B63"/>
    <w:rsid w:val="00F350FD"/>
    <w:rsid w:val="00F57A73"/>
    <w:rsid w:val="00F57A76"/>
    <w:rsid w:val="00F604BC"/>
    <w:rsid w:val="00F8049C"/>
    <w:rsid w:val="00FA0701"/>
    <w:rsid w:val="00FA3A36"/>
    <w:rsid w:val="00FB1EF8"/>
    <w:rsid w:val="00FC4AEC"/>
    <w:rsid w:val="00FD63E0"/>
    <w:rsid w:val="00FF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932D8AC-03BD-4633-A816-C4E7CE133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7AE"/>
    <w:pPr>
      <w:ind w:firstLine="53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26968"/>
    <w:pPr>
      <w:widowControl w:val="0"/>
      <w:autoSpaceDE w:val="0"/>
      <w:autoSpaceDN w:val="0"/>
      <w:adjustRightInd w:val="0"/>
      <w:ind w:firstLine="539"/>
      <w:jc w:val="both"/>
    </w:pPr>
    <w:rPr>
      <w:rFonts w:ascii="Courier New" w:eastAsia="Times New Roman" w:hAnsi="Courier New" w:cs="Courier New"/>
      <w:sz w:val="16"/>
      <w:szCs w:val="16"/>
    </w:rPr>
  </w:style>
  <w:style w:type="paragraph" w:customStyle="1" w:styleId="ConsPlusNormal">
    <w:name w:val="ConsPlusNormal"/>
    <w:uiPriority w:val="99"/>
    <w:rsid w:val="0062696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16"/>
      <w:szCs w:val="16"/>
    </w:rPr>
  </w:style>
  <w:style w:type="character" w:styleId="a3">
    <w:name w:val="Hyperlink"/>
    <w:basedOn w:val="a0"/>
    <w:uiPriority w:val="99"/>
    <w:rsid w:val="00B34D41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34D41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B602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60224"/>
    <w:rPr>
      <w:rFonts w:ascii="Segoe UI" w:hAnsi="Segoe UI" w:cs="Segoe UI"/>
      <w:sz w:val="18"/>
      <w:szCs w:val="18"/>
    </w:rPr>
  </w:style>
  <w:style w:type="paragraph" w:customStyle="1" w:styleId="ConsCell">
    <w:name w:val="ConsCell"/>
    <w:uiPriority w:val="99"/>
    <w:rsid w:val="000F77C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3B79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B79F4"/>
    <w:rPr>
      <w:rFonts w:cs="Times New Roman"/>
    </w:rPr>
  </w:style>
  <w:style w:type="paragraph" w:styleId="a9">
    <w:name w:val="footer"/>
    <w:basedOn w:val="a"/>
    <w:link w:val="aa"/>
    <w:uiPriority w:val="99"/>
    <w:rsid w:val="003B79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3B79F4"/>
    <w:rPr>
      <w:rFonts w:cs="Times New Roman"/>
    </w:rPr>
  </w:style>
  <w:style w:type="character" w:styleId="ab">
    <w:name w:val="Placeholder Text"/>
    <w:basedOn w:val="a0"/>
    <w:uiPriority w:val="99"/>
    <w:semiHidden/>
    <w:rsid w:val="0042185E"/>
    <w:rPr>
      <w:rFonts w:cs="Times New Roman"/>
      <w:color w:val="808080"/>
    </w:rPr>
  </w:style>
  <w:style w:type="table" w:styleId="ac">
    <w:name w:val="Table Grid"/>
    <w:basedOn w:val="a1"/>
    <w:locked/>
    <w:rsid w:val="00CC0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43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Ирина</dc:creator>
  <cp:lastModifiedBy>ANNA</cp:lastModifiedBy>
  <cp:revision>12</cp:revision>
  <cp:lastPrinted>2025-01-17T08:10:00Z</cp:lastPrinted>
  <dcterms:created xsi:type="dcterms:W3CDTF">2025-01-16T04:57:00Z</dcterms:created>
  <dcterms:modified xsi:type="dcterms:W3CDTF">2025-01-28T09:19:00Z</dcterms:modified>
</cp:coreProperties>
</file>